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9C76">
      <w:pPr>
        <w:spacing w:line="660" w:lineRule="exact"/>
        <w:ind w:firstLine="1687" w:firstLineChars="600"/>
        <w:jc w:val="both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《教学科研参考》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印刷服务采购需求</w:t>
      </w:r>
    </w:p>
    <w:p w14:paraId="531E44F0">
      <w:pPr>
        <w:spacing w:line="66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印刷要求</w:t>
      </w:r>
    </w:p>
    <w:p w14:paraId="672EBE9C">
      <w:pPr>
        <w:numPr>
          <w:ilvl w:val="0"/>
          <w:numId w:val="1"/>
        </w:numPr>
        <w:spacing w:line="6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用纸：封面200克铜版纸，内文70克轻型纸</w:t>
      </w:r>
    </w:p>
    <w:p w14:paraId="3774E5EE">
      <w:pPr>
        <w:numPr>
          <w:ilvl w:val="0"/>
          <w:numId w:val="1"/>
        </w:numPr>
        <w:spacing w:line="6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设计：封面4页，内文64页共68页，含封面内文设计排版</w:t>
      </w:r>
    </w:p>
    <w:p w14:paraId="73619B71">
      <w:pPr>
        <w:numPr>
          <w:ilvl w:val="0"/>
          <w:numId w:val="1"/>
        </w:numPr>
        <w:spacing w:line="6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印刷及装订：①封面4</w:t>
      </w:r>
      <w:r>
        <w:rPr>
          <w:rFonts w:hint="eastAsia" w:ascii="宋体" w:hAnsi="宋体"/>
          <w:sz w:val="28"/>
          <w:szCs w:val="28"/>
          <w:lang w:val="en-US" w:eastAsia="zh-CN"/>
        </w:rPr>
        <w:t>页</w:t>
      </w:r>
      <w:r>
        <w:rPr>
          <w:rFonts w:hint="eastAsia" w:ascii="宋体" w:hAnsi="宋体"/>
          <w:sz w:val="28"/>
          <w:szCs w:val="28"/>
        </w:rPr>
        <w:t>，正背四色印刷，覆哑膜 ②内文正背单色印刷 ③骑马订装</w:t>
      </w:r>
    </w:p>
    <w:p w14:paraId="0221E975">
      <w:pPr>
        <w:numPr>
          <w:ilvl w:val="0"/>
          <w:numId w:val="1"/>
        </w:numPr>
        <w:spacing w:line="6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成品尺寸： 210×295 mm </w:t>
      </w:r>
    </w:p>
    <w:p w14:paraId="5DD36F65">
      <w:pPr>
        <w:numPr>
          <w:ilvl w:val="0"/>
          <w:numId w:val="1"/>
        </w:numPr>
        <w:spacing w:line="6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印刷数量：月刊，每年12期，每期印刷5</w:t>
      </w:r>
      <w:r>
        <w:rPr>
          <w:rFonts w:ascii="宋体" w:hAnsi="宋体"/>
          <w:sz w:val="28"/>
          <w:szCs w:val="28"/>
        </w:rPr>
        <w:t xml:space="preserve">00 </w:t>
      </w:r>
      <w:r>
        <w:rPr>
          <w:rFonts w:hint="eastAsia" w:ascii="宋体" w:hAnsi="宋体"/>
          <w:sz w:val="28"/>
          <w:szCs w:val="28"/>
        </w:rPr>
        <w:t>册，全年共6</w:t>
      </w:r>
      <w:r>
        <w:rPr>
          <w:rFonts w:ascii="宋体" w:hAnsi="宋体"/>
          <w:sz w:val="28"/>
          <w:szCs w:val="28"/>
        </w:rPr>
        <w:t xml:space="preserve">000 </w:t>
      </w:r>
      <w:r>
        <w:rPr>
          <w:rFonts w:hint="eastAsia" w:ascii="宋体" w:hAnsi="宋体"/>
          <w:sz w:val="28"/>
          <w:szCs w:val="28"/>
        </w:rPr>
        <w:t>册</w:t>
      </w:r>
    </w:p>
    <w:p w14:paraId="7AE461BA">
      <w:pPr>
        <w:spacing w:line="66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</w:rPr>
        <w:t>服务：乙方应当在当月1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日前完成印刷，免费运送至甲方单位并通知该期责任编辑</w:t>
      </w:r>
    </w:p>
    <w:p w14:paraId="4F6EFAA4">
      <w:pPr>
        <w:spacing w:line="6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宋体" w:hAnsi="宋体"/>
          <w:b/>
          <w:bCs/>
          <w:sz w:val="28"/>
          <w:szCs w:val="28"/>
        </w:rPr>
        <w:t>要求</w:t>
      </w:r>
    </w:p>
    <w:p w14:paraId="55439D21">
      <w:pPr>
        <w:spacing w:line="6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纸张、印刷数量及质量达标</w:t>
      </w:r>
    </w:p>
    <w:p w14:paraId="0713186F">
      <w:pPr>
        <w:spacing w:line="6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在约定时间内完成印刷，并按要求送达指定地点</w:t>
      </w:r>
    </w:p>
    <w:p w14:paraId="64E60CBC">
      <w:pPr>
        <w:spacing w:line="6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每月</w:t>
      </w:r>
      <w:r>
        <w:rPr>
          <w:rFonts w:hint="eastAsia" w:ascii="宋体" w:hAnsi="宋体"/>
          <w:sz w:val="28"/>
          <w:szCs w:val="28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指定单位</w:t>
      </w:r>
      <w:r>
        <w:rPr>
          <w:rFonts w:hint="eastAsia" w:ascii="宋体" w:hAnsi="宋体"/>
          <w:sz w:val="28"/>
          <w:szCs w:val="28"/>
        </w:rPr>
        <w:t>邮寄</w:t>
      </w:r>
      <w:r>
        <w:rPr>
          <w:rFonts w:hint="eastAsia" w:ascii="宋体" w:hAnsi="宋体"/>
          <w:sz w:val="28"/>
          <w:szCs w:val="28"/>
          <w:lang w:val="en-US" w:eastAsia="zh-CN"/>
        </w:rPr>
        <w:t>当期《教参》</w:t>
      </w:r>
      <w:r>
        <w:rPr>
          <w:rFonts w:hint="eastAsia" w:ascii="宋体" w:hAnsi="宋体"/>
          <w:sz w:val="28"/>
          <w:szCs w:val="28"/>
        </w:rPr>
        <w:t>，邮寄地址和数量</w:t>
      </w:r>
      <w:r>
        <w:rPr>
          <w:rFonts w:hint="eastAsia" w:ascii="宋体" w:hAnsi="宋体"/>
          <w:sz w:val="28"/>
          <w:szCs w:val="28"/>
          <w:lang w:val="en-US" w:eastAsia="zh-CN"/>
        </w:rPr>
        <w:t>请在报名时向采购方联系人领取。</w:t>
      </w:r>
    </w:p>
    <w:p w14:paraId="44E3D5AD">
      <w:pPr>
        <w:spacing w:line="660" w:lineRule="exac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</w:p>
    <w:p w14:paraId="5902882B">
      <w:pPr>
        <w:spacing w:line="660" w:lineRule="exact"/>
        <w:rPr>
          <w:rFonts w:hint="eastAsia" w:ascii="宋体" w:hAnsi="宋体"/>
          <w:sz w:val="28"/>
          <w:szCs w:val="28"/>
          <w:lang w:val="en-US" w:eastAsia="zh-CN"/>
        </w:rPr>
      </w:pPr>
    </w:p>
    <w:p w14:paraId="75DCDC77">
      <w:pPr>
        <w:spacing w:line="6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7F0B"/>
    <w:multiLevelType w:val="multilevel"/>
    <w:tmpl w:val="0A807F0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E8"/>
    <w:rsid w:val="001D2045"/>
    <w:rsid w:val="001E728A"/>
    <w:rsid w:val="003C1137"/>
    <w:rsid w:val="003E3FD8"/>
    <w:rsid w:val="003E6683"/>
    <w:rsid w:val="004244C5"/>
    <w:rsid w:val="004C17DA"/>
    <w:rsid w:val="004F6C9E"/>
    <w:rsid w:val="0058301D"/>
    <w:rsid w:val="005B63A3"/>
    <w:rsid w:val="005E27E8"/>
    <w:rsid w:val="006B13A9"/>
    <w:rsid w:val="006D4AB3"/>
    <w:rsid w:val="0075386A"/>
    <w:rsid w:val="00793C22"/>
    <w:rsid w:val="009506C8"/>
    <w:rsid w:val="009660A2"/>
    <w:rsid w:val="009A5777"/>
    <w:rsid w:val="00A32FC1"/>
    <w:rsid w:val="00A50DE5"/>
    <w:rsid w:val="00B522C8"/>
    <w:rsid w:val="00BE2C7E"/>
    <w:rsid w:val="00C05B2E"/>
    <w:rsid w:val="00CC7D6F"/>
    <w:rsid w:val="00F3242E"/>
    <w:rsid w:val="00F62F84"/>
    <w:rsid w:val="1C152F6A"/>
    <w:rsid w:val="2BDA5915"/>
    <w:rsid w:val="374E2F92"/>
    <w:rsid w:val="41DD6D76"/>
    <w:rsid w:val="49AD5BED"/>
    <w:rsid w:val="4CFD207A"/>
    <w:rsid w:val="551F53A1"/>
    <w:rsid w:val="579D3DCA"/>
    <w:rsid w:val="57A2304F"/>
    <w:rsid w:val="674730D3"/>
    <w:rsid w:val="724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280</Words>
  <Characters>305</Characters>
  <Lines>4</Lines>
  <Paragraphs>1</Paragraphs>
  <TotalTime>16</TotalTime>
  <ScaleCrop>false</ScaleCrop>
  <LinksUpToDate>false</LinksUpToDate>
  <CharactersWithSpaces>348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2023-03-29T02:27:00Z</dcterms:created>
  <dc:creator>Lenovo</dc:creator>
  <cp:lastModifiedBy>WPS_354855452</cp:lastModifiedBy>
  <cp:lastPrinted>2025-05-30T02:36:00Z</cp:lastPrinted>
  <dcterms:modified xsi:type="dcterms:W3CDTF">2025-05-30T03:02:12Z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eyJoZGlkIjoiYmUxNTM2ZjMyZTRlNGZiNzhmMDQzNzYwMGZlODdhODkiLCJ1c2VySWQiOiIzNTQ4NTU0NTIifQ==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9D2710B12B6D40B284D315569B697D0A_13</vt:lpwstr>
  </property>
</Properties>
</file>